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9D" w:rsidRPr="00CE329D" w:rsidRDefault="00CE329D" w:rsidP="00CE329D">
      <w:pPr>
        <w:widowControl w:val="0"/>
        <w:autoSpaceDE w:val="0"/>
        <w:autoSpaceDN w:val="0"/>
        <w:adjustRightInd w:val="0"/>
        <w:spacing w:before="29" w:after="0" w:line="240" w:lineRule="auto"/>
        <w:ind w:right="570" w:hanging="709"/>
        <w:jc w:val="center"/>
        <w:rPr>
          <w:rFonts w:ascii="Times New Roman" w:hAnsi="Times New Roman"/>
          <w:b/>
          <w:spacing w:val="-11"/>
          <w:sz w:val="28"/>
          <w:szCs w:val="26"/>
        </w:rPr>
      </w:pPr>
      <w:r w:rsidRPr="00CE329D">
        <w:rPr>
          <w:rFonts w:ascii="Times New Roman" w:hAnsi="Times New Roman"/>
          <w:b/>
          <w:spacing w:val="-11"/>
          <w:sz w:val="28"/>
          <w:szCs w:val="26"/>
        </w:rPr>
        <w:t>A.K.T MEMORIAL COLLEGE OF ENGINEERING ANDTECHNOLOGY</w:t>
      </w:r>
    </w:p>
    <w:p w:rsidR="00CE329D" w:rsidRPr="00CE329D" w:rsidRDefault="00CE329D" w:rsidP="00CE329D">
      <w:pPr>
        <w:widowControl w:val="0"/>
        <w:autoSpaceDE w:val="0"/>
        <w:autoSpaceDN w:val="0"/>
        <w:adjustRightInd w:val="0"/>
        <w:spacing w:before="29" w:after="0" w:line="240" w:lineRule="auto"/>
        <w:ind w:right="570"/>
        <w:rPr>
          <w:rFonts w:ascii="Times New Roman" w:hAnsi="Times New Roman"/>
          <w:b/>
          <w:spacing w:val="-11"/>
          <w:sz w:val="28"/>
          <w:szCs w:val="26"/>
        </w:rPr>
      </w:pPr>
      <w:r>
        <w:rPr>
          <w:rFonts w:ascii="Times New Roman" w:hAnsi="Times New Roman"/>
          <w:b/>
          <w:spacing w:val="-11"/>
          <w:sz w:val="28"/>
          <w:szCs w:val="26"/>
        </w:rPr>
        <w:t xml:space="preserve">                                                 </w:t>
      </w:r>
      <w:r w:rsidRPr="00CE329D">
        <w:rPr>
          <w:rFonts w:ascii="Times New Roman" w:hAnsi="Times New Roman"/>
          <w:b/>
          <w:spacing w:val="-11"/>
          <w:sz w:val="28"/>
          <w:szCs w:val="26"/>
        </w:rPr>
        <w:t>KALLAKURCHI-606202.</w:t>
      </w:r>
    </w:p>
    <w:p w:rsidR="00CE329D" w:rsidRPr="00CE329D" w:rsidRDefault="00CE329D" w:rsidP="00CE329D">
      <w:pPr>
        <w:widowControl w:val="0"/>
        <w:autoSpaceDE w:val="0"/>
        <w:autoSpaceDN w:val="0"/>
        <w:adjustRightInd w:val="0"/>
        <w:spacing w:before="29" w:after="0" w:line="240" w:lineRule="auto"/>
        <w:ind w:right="570"/>
        <w:rPr>
          <w:rFonts w:ascii="Times New Roman" w:hAnsi="Times New Roman"/>
          <w:b/>
          <w:spacing w:val="-11"/>
          <w:sz w:val="28"/>
          <w:szCs w:val="26"/>
        </w:rPr>
      </w:pPr>
      <w:r w:rsidRPr="00CE329D">
        <w:rPr>
          <w:rFonts w:ascii="Times New Roman" w:hAnsi="Times New Roman"/>
          <w:b/>
          <w:spacing w:val="-11"/>
          <w:sz w:val="28"/>
          <w:szCs w:val="26"/>
        </w:rPr>
        <w:t xml:space="preserve"> </w:t>
      </w:r>
      <w:r>
        <w:rPr>
          <w:rFonts w:ascii="Times New Roman" w:hAnsi="Times New Roman"/>
          <w:b/>
          <w:spacing w:val="-11"/>
          <w:sz w:val="28"/>
          <w:szCs w:val="26"/>
        </w:rPr>
        <w:t xml:space="preserve">                           </w:t>
      </w:r>
      <w:r w:rsidRPr="00CE329D">
        <w:rPr>
          <w:rFonts w:ascii="Times New Roman" w:hAnsi="Times New Roman"/>
          <w:b/>
          <w:spacing w:val="-11"/>
          <w:sz w:val="28"/>
          <w:szCs w:val="26"/>
        </w:rPr>
        <w:t xml:space="preserve"> DEPARTMENT OF MECHANICAL ENGINEERING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UNIT I (VEHICLE STRUCTURE AND ENGINES)</w:t>
      </w:r>
    </w:p>
    <w:p w:rsidR="00186ABF" w:rsidRPr="0056745A" w:rsidRDefault="00186ABF" w:rsidP="002F573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PART-A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1.</w:t>
      </w:r>
      <w:r w:rsidRPr="0056745A">
        <w:rPr>
          <w:rFonts w:ascii="Times New Roman" w:hAnsi="Times New Roman" w:cs="Times New Roman"/>
          <w:b/>
          <w:bCs/>
        </w:rPr>
        <w:t xml:space="preserve"> </w:t>
      </w:r>
      <w:r w:rsidRPr="0056745A">
        <w:rPr>
          <w:rFonts w:ascii="Times New Roman" w:hAnsi="Times New Roman" w:cs="Times New Roman"/>
        </w:rPr>
        <w:t>Outline the properties of lubrication oil.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Why an engine cooling system is required?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State the basis on which automobile are classified.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2014)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What is the type of suspension used in heavy duty trucks?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List of the forces acting on a chassis frame.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Define ‘turbo lag’.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What is meant by ‘dump iron’ in frame work?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State the functions of lubrication.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What are the advantages of diesel engines in cars?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What is the need for gearbox in an automobile? </w:t>
      </w:r>
      <w:r w:rsidRPr="0056745A">
        <w:rPr>
          <w:rFonts w:ascii="Times New Roman" w:hAnsi="Times New Roman" w:cs="Times New Roman"/>
          <w:b/>
          <w:bCs/>
        </w:rPr>
        <w:t xml:space="preserve">(Nov/Dec 2014) (Nov/Dec 2015)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What is chassis? how its design is related to vehicle aerodynamics?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Name the resistances to vehicle motion.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Name the components of engine.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  <w:r w:rsidR="004C0744">
        <w:rPr>
          <w:rFonts w:ascii="Times New Roman" w:hAnsi="Times New Roman" w:cs="Times New Roman"/>
          <w:b/>
          <w:bCs/>
        </w:rPr>
        <w:t>(</w:t>
      </w:r>
      <w:r w:rsidR="002F5736">
        <w:rPr>
          <w:rFonts w:ascii="Times New Roman" w:hAnsi="Times New Roman" w:cs="Times New Roman"/>
          <w:b/>
          <w:bCs/>
        </w:rPr>
        <w:t>Nov/Dec 2016)</w:t>
      </w:r>
    </w:p>
    <w:p w:rsidR="00186ABF" w:rsidRPr="0056745A" w:rsidRDefault="00186ABF" w:rsidP="002F57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>14. Give the typical specifications of an automobile.</w:t>
      </w:r>
      <w:r w:rsidR="00E9566E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  <w:b/>
          <w:bCs/>
        </w:rPr>
        <w:t xml:space="preserve">(Nov/Dec 2015) </w:t>
      </w:r>
    </w:p>
    <w:p w:rsidR="00FD3C0B" w:rsidRPr="0056745A" w:rsidRDefault="00FD3C0B" w:rsidP="002F57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15. What are the types of cross sectional frames used in automobile?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186ABF" w:rsidRDefault="00FD3C0B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16. What are the forces acting in running vehicles? </w:t>
      </w:r>
      <w:r w:rsidRPr="0056745A">
        <w:rPr>
          <w:rFonts w:ascii="Times New Roman" w:hAnsi="Times New Roman" w:cs="Times New Roman"/>
          <w:b/>
          <w:bCs/>
        </w:rPr>
        <w:t>(May/June 2016)</w:t>
      </w:r>
      <w:r w:rsidRPr="0056745A">
        <w:rPr>
          <w:rFonts w:ascii="Times New Roman" w:hAnsi="Times New Roman" w:cs="Times New Roman"/>
        </w:rPr>
        <w:t xml:space="preserve"> </w:t>
      </w:r>
    </w:p>
    <w:p w:rsidR="004C0744" w:rsidRDefault="004C0744" w:rsidP="002F57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17. List the classification of chassis name according to its control method. </w:t>
      </w:r>
      <w:r>
        <w:rPr>
          <w:rFonts w:ascii="Times New Roman" w:hAnsi="Times New Roman" w:cs="Times New Roman"/>
          <w:b/>
          <w:bCs/>
        </w:rPr>
        <w:t>(Nov/Dec 2016)</w:t>
      </w:r>
    </w:p>
    <w:p w:rsidR="005F2D8D" w:rsidRDefault="005F2D8D" w:rsidP="002F57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2D8D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 xml:space="preserve">What is frameless construction? </w:t>
      </w:r>
      <w:r w:rsidRPr="005F2D8D">
        <w:rPr>
          <w:rFonts w:ascii="Times New Roman" w:hAnsi="Times New Roman" w:cs="Times New Roman"/>
          <w:b/>
          <w:bCs/>
        </w:rPr>
        <w:t>(April/May 2017)</w:t>
      </w:r>
    </w:p>
    <w:p w:rsidR="005F2D8D" w:rsidRPr="005F2D8D" w:rsidRDefault="005F2D8D" w:rsidP="002F57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2D8D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State the functions of push rod and rocker arm.</w:t>
      </w:r>
      <w:r w:rsidRPr="005F2D8D">
        <w:rPr>
          <w:rFonts w:ascii="Times New Roman" w:hAnsi="Times New Roman" w:cs="Times New Roman"/>
          <w:b/>
          <w:bCs/>
        </w:rPr>
        <w:t xml:space="preserve"> (April/May 2017)</w:t>
      </w:r>
      <w:r>
        <w:rPr>
          <w:rFonts w:ascii="Times New Roman" w:hAnsi="Times New Roman" w:cs="Times New Roman"/>
        </w:rPr>
        <w:t xml:space="preserve"> 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 – B</w:t>
      </w:r>
    </w:p>
    <w:p w:rsidR="00186ABF" w:rsidRPr="0056745A" w:rsidRDefault="00186ABF" w:rsidP="0056745A">
      <w:pPr>
        <w:pStyle w:val="Default"/>
        <w:spacing w:after="65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Explain the lead acid battery with chemical reaction.(16)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after="65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Explain the different lubrication systems and discuss the main parts of the lubrication </w:t>
      </w:r>
      <w:r w:rsidR="00FD3C0B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systems. 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Explain with neat sketches the various types of chassis &amp; discuss their advantages and disadvantages.(16)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(i) Explain the main forces which oppose the motion of vehicle.(8)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186ABF" w:rsidRPr="0056745A">
        <w:rPr>
          <w:rFonts w:ascii="Times New Roman" w:hAnsi="Times New Roman" w:cs="Times New Roman"/>
        </w:rPr>
        <w:t xml:space="preserve">(ii)Explain the effect of power to weight ratio on the performance of an automobile. (8) </w:t>
      </w:r>
      <w:r w:rsidR="00186ABF"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Discuss the methods of a vehicle construction in detail.(16)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Describe the cooling &amp; lubrication systems in automotive engine. 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Explain briefly about the defects in chassis frame. (16)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Explain the various sensors used in an electronic engine management systems and their functions. (16)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Give reasons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(i) For using single cylinder two stroke petrol engines on two wheelers. (8)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(ii) For using multi cylinder diesel engines in commercial vehicles. (8)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10. List the</w:t>
      </w:r>
      <w:r w:rsidR="00DE3CBC">
        <w:rPr>
          <w:rFonts w:ascii="Times New Roman" w:hAnsi="Times New Roman" w:cs="Times New Roman"/>
        </w:rPr>
        <w:t xml:space="preserve"> engine parts </w:t>
      </w:r>
      <w:r w:rsidRPr="0056745A">
        <w:rPr>
          <w:rFonts w:ascii="Times New Roman" w:hAnsi="Times New Roman" w:cs="Times New Roman"/>
        </w:rPr>
        <w:t xml:space="preserve">,materials ,method of manufacture and their functions.(16) </w:t>
      </w:r>
      <w:r w:rsidRPr="0056745A">
        <w:rPr>
          <w:rFonts w:ascii="Times New Roman" w:hAnsi="Times New Roman" w:cs="Times New Roman"/>
          <w:b/>
          <w:bCs/>
        </w:rPr>
        <w:t xml:space="preserve">(May/June 2014) (Nov/Dec 2015) </w:t>
      </w:r>
      <w:r w:rsidR="00DE3CBC" w:rsidRPr="005F2D8D">
        <w:rPr>
          <w:rFonts w:ascii="Times New Roman" w:hAnsi="Times New Roman" w:cs="Times New Roman"/>
          <w:b/>
          <w:bCs/>
        </w:rPr>
        <w:t>(April/May 2017)</w:t>
      </w:r>
    </w:p>
    <w:p w:rsidR="00186ABF" w:rsidRPr="0056745A" w:rsidRDefault="00186ABF" w:rsidP="0056745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Explain the different components of the engine and their function.(16) </w:t>
      </w:r>
      <w:r w:rsidRPr="0056745A">
        <w:rPr>
          <w:rFonts w:ascii="Times New Roman" w:hAnsi="Times New Roman" w:cs="Times New Roman"/>
          <w:b/>
          <w:bCs/>
        </w:rPr>
        <w:t xml:space="preserve">(Nov/Dec 2014) (Nov/Dec 2015) </w:t>
      </w:r>
      <w:r w:rsidR="00FD3C0B" w:rsidRPr="0056745A">
        <w:rPr>
          <w:rFonts w:ascii="Times New Roman" w:hAnsi="Times New Roman" w:cs="Times New Roman"/>
          <w:b/>
          <w:bCs/>
        </w:rPr>
        <w:t>(May/June 2016)</w:t>
      </w:r>
      <w:r w:rsidR="00DE3CBC">
        <w:rPr>
          <w:rFonts w:ascii="Times New Roman" w:hAnsi="Times New Roman" w:cs="Times New Roman"/>
          <w:b/>
          <w:bCs/>
        </w:rPr>
        <w:t xml:space="preserve">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lastRenderedPageBreak/>
        <w:t xml:space="preserve">12. (i) Explain the resistance to vehicle motion.(8) </w:t>
      </w:r>
      <w:r w:rsidRPr="0056745A">
        <w:rPr>
          <w:rFonts w:ascii="Times New Roman" w:hAnsi="Times New Roman" w:cs="Times New Roman"/>
          <w:b/>
          <w:bCs/>
        </w:rPr>
        <w:t xml:space="preserve">(Nov/Dec 2014)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(ii) Tabulate the typical metals used for engine parts. (8)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13. (i) Discuss the frame type chassis construction with neat sketch. (8)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(ii) Explain about any two type of stub axles. (8)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>15. (i) Discuss the different types of automobiles. (8)</w:t>
      </w:r>
      <w:r w:rsidR="00CF7782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  <w:b/>
          <w:bCs/>
        </w:rPr>
        <w:t>(Nov/Dec 2015)</w:t>
      </w:r>
    </w:p>
    <w:p w:rsidR="00B04D5E" w:rsidRPr="0056745A" w:rsidRDefault="005242B3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16. (i) Draw the layouts of automobile chassis and explain its significance.(8)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B04D5E" w:rsidRPr="0056745A" w:rsidRDefault="00B04D5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17. (i) Write short notes on the following:</w:t>
      </w:r>
    </w:p>
    <w:p w:rsidR="00B04D5E" w:rsidRPr="0056745A" w:rsidRDefault="00B04D5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(a) Crankshaft    (b) Valve Mechanism. 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B04D5E" w:rsidRDefault="00B04D5E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      (ii) What are the functions at Carburetor? 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4C0744" w:rsidRDefault="004C0744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0744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Explain the construction of various chassis frames used in automobile with a neat sketch. (16) </w:t>
      </w:r>
      <w:r>
        <w:rPr>
          <w:rFonts w:ascii="Times New Roman" w:hAnsi="Times New Roman" w:cs="Times New Roman"/>
          <w:b/>
          <w:bCs/>
        </w:rPr>
        <w:t>(Nov/Dec 2016)</w:t>
      </w:r>
    </w:p>
    <w:p w:rsidR="004C0744" w:rsidRDefault="004C0744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C0744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Explain with suitable sketches and valve timing diagram, the working of a Variable Valve Timing</w:t>
      </w:r>
      <w:r w:rsidR="00DE3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(VVT) system used in automobiles. (16) </w:t>
      </w:r>
      <w:r>
        <w:rPr>
          <w:rFonts w:ascii="Times New Roman" w:hAnsi="Times New Roman" w:cs="Times New Roman"/>
          <w:b/>
          <w:bCs/>
        </w:rPr>
        <w:t>(Nov/Dec 2016)</w:t>
      </w:r>
      <w:r w:rsidRPr="004C0744">
        <w:rPr>
          <w:rFonts w:ascii="Times New Roman" w:hAnsi="Times New Roman" w:cs="Times New Roman"/>
        </w:rPr>
        <w:t xml:space="preserve"> </w:t>
      </w:r>
    </w:p>
    <w:p w:rsidR="00DE3CBC" w:rsidRPr="004C0744" w:rsidRDefault="00DE3CBC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With neat diagram explain components and drive systems in an automobile chassis. (16) </w:t>
      </w:r>
      <w:r w:rsidRPr="005F2D8D">
        <w:rPr>
          <w:rFonts w:ascii="Times New Roman" w:hAnsi="Times New Roman" w:cs="Times New Roman"/>
          <w:b/>
          <w:bCs/>
        </w:rPr>
        <w:t>(April/May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UNIT II (ENGINE AUXILIARY SYSTEM)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PART-A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What is meant by charging &amp; discharging of a battery?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List the types of injection system.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What are the advantages a common rail direct injection system?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2013)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What are the methods of turbo charging?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Name the drawbacks of carburetor in multi cylinder engine.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Enumerate the factors which affect battery life.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Draw a simplified wiring circuit for the lighting system of a car.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Enlist the limitations of turbo charging.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Write the main requirements of an injector nozzle.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What do you understand by the term DTS-I?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How does a turbo charger work?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What is gasoline injection system?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What are the functions of a turbo charger?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14. Mention the principle of operation of a distributor type pump. </w:t>
      </w:r>
      <w:r w:rsidRPr="0056745A">
        <w:rPr>
          <w:rFonts w:ascii="Times New Roman" w:hAnsi="Times New Roman" w:cs="Times New Roman"/>
          <w:b/>
          <w:bCs/>
        </w:rPr>
        <w:t xml:space="preserve">(Nov/Dec 2015) </w:t>
      </w:r>
    </w:p>
    <w:p w:rsidR="004C0744" w:rsidRPr="0056745A" w:rsidRDefault="005242B3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15. Define continuous injection of petrol engine. </w:t>
      </w:r>
      <w:r w:rsidRPr="0056745A">
        <w:rPr>
          <w:rFonts w:ascii="Times New Roman" w:hAnsi="Times New Roman" w:cs="Times New Roman"/>
          <w:b/>
          <w:bCs/>
        </w:rPr>
        <w:t>(</w:t>
      </w:r>
      <w:r w:rsidR="00EC244A" w:rsidRPr="0056745A">
        <w:rPr>
          <w:rFonts w:ascii="Times New Roman" w:hAnsi="Times New Roman" w:cs="Times New Roman"/>
          <w:b/>
          <w:bCs/>
        </w:rPr>
        <w:t>May/June 2016)</w:t>
      </w:r>
      <w:r w:rsidR="004C0744">
        <w:rPr>
          <w:rFonts w:ascii="Times New Roman" w:hAnsi="Times New Roman" w:cs="Times New Roman"/>
          <w:b/>
          <w:bCs/>
        </w:rPr>
        <w:t xml:space="preserve"> </w:t>
      </w:r>
    </w:p>
    <w:p w:rsidR="00EC244A" w:rsidRDefault="00EC244A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16. State the diesel vehicle emission norms of Euro BS IV in g/Km.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4C0744" w:rsidRDefault="004C0744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0744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 xml:space="preserve">Define </w:t>
      </w:r>
      <w:r w:rsidR="00C16BC2">
        <w:rPr>
          <w:rFonts w:ascii="Times New Roman" w:hAnsi="Times New Roman" w:cs="Times New Roman"/>
        </w:rPr>
        <w:t>intermittent</w:t>
      </w:r>
      <w:r>
        <w:rPr>
          <w:rFonts w:ascii="Times New Roman" w:hAnsi="Times New Roman" w:cs="Times New Roman"/>
        </w:rPr>
        <w:t xml:space="preserve"> injection of petrol engine. </w:t>
      </w:r>
      <w:r>
        <w:rPr>
          <w:rFonts w:ascii="Times New Roman" w:hAnsi="Times New Roman" w:cs="Times New Roman"/>
          <w:b/>
          <w:bCs/>
        </w:rPr>
        <w:t>(Nov/Dec 2016)</w:t>
      </w:r>
    </w:p>
    <w:p w:rsidR="004C0744" w:rsidRDefault="004C0744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0744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Write the Emission norms of Euro BS IV for petrol vehicle</w:t>
      </w:r>
      <w:r w:rsidR="008009F7">
        <w:rPr>
          <w:rFonts w:ascii="Times New Roman" w:hAnsi="Times New Roman" w:cs="Times New Roman"/>
        </w:rPr>
        <w:t xml:space="preserve"> (in g/Km). </w:t>
      </w:r>
      <w:r w:rsidR="008009F7">
        <w:rPr>
          <w:rFonts w:ascii="Times New Roman" w:hAnsi="Times New Roman" w:cs="Times New Roman"/>
          <w:b/>
          <w:bCs/>
        </w:rPr>
        <w:t>(Nov/Dec 2016)</w:t>
      </w:r>
    </w:p>
    <w:p w:rsidR="00C16BC2" w:rsidRDefault="00C16BC2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6BC2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Which is most commonly used supercharger in automobile? Why petrol engines are rarely supercharged?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C16BC2" w:rsidRPr="00C16BC2" w:rsidRDefault="00C16BC2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16BC2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Give short note on Unit Injector system.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 – B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What are the functions of carburetor, discuss the working of solex carburetor? 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Explain the working of lighting system &amp; ignition system of an automotive with neat sketch. (16) </w:t>
      </w:r>
      <w:r w:rsidRPr="0056745A">
        <w:rPr>
          <w:rFonts w:ascii="Times New Roman" w:hAnsi="Times New Roman" w:cs="Times New Roman"/>
          <w:b/>
          <w:bCs/>
        </w:rPr>
        <w:t xml:space="preserve">(May/June 2011) (Apr/May 2015) (Nov/Dec 2015) </w:t>
      </w:r>
    </w:p>
    <w:p w:rsidR="00186ABF" w:rsidRPr="0056745A" w:rsidRDefault="00186ABF" w:rsidP="0056745A">
      <w:pPr>
        <w:pStyle w:val="Default"/>
        <w:spacing w:after="66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3. Explain the following of an injector of a common rail diesel injection system (CRDI).</w:t>
      </w:r>
      <w:r w:rsidR="00FD3C0B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(16)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2014) 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lastRenderedPageBreak/>
        <w:t xml:space="preserve">4. What are the types of electronic ignition system? Describe any one of them clearly stating its advantages over conventional ignition system.(16)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FD3C0B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</w:t>
      </w:r>
      <w:r w:rsidR="00186ABF" w:rsidRPr="0056745A">
        <w:rPr>
          <w:rFonts w:ascii="Times New Roman" w:hAnsi="Times New Roman" w:cs="Times New Roman"/>
        </w:rPr>
        <w:t>With a schematic layouts explain the multi point electronic fuel injection system</w:t>
      </w:r>
      <w:r w:rsidRPr="0056745A">
        <w:rPr>
          <w:rFonts w:ascii="Times New Roman" w:hAnsi="Times New Roman" w:cs="Times New Roman"/>
        </w:rPr>
        <w:t xml:space="preserve"> </w:t>
      </w:r>
      <w:r w:rsidR="00186ABF" w:rsidRPr="0056745A">
        <w:rPr>
          <w:rFonts w:ascii="Times New Roman" w:hAnsi="Times New Roman" w:cs="Times New Roman"/>
        </w:rPr>
        <w:t xml:space="preserve">(MPFI).(16) </w:t>
      </w:r>
      <w:r w:rsidR="00186ABF" w:rsidRPr="0056745A">
        <w:rPr>
          <w:rFonts w:ascii="Times New Roman" w:hAnsi="Times New Roman" w:cs="Times New Roman"/>
          <w:b/>
          <w:bCs/>
        </w:rPr>
        <w:t xml:space="preserve">(May/June 2013) 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Describe the working principle of electronic ignition system.(16) </w:t>
      </w:r>
      <w:r w:rsidRPr="0056745A">
        <w:rPr>
          <w:rFonts w:ascii="Times New Roman" w:hAnsi="Times New Roman" w:cs="Times New Roman"/>
          <w:b/>
          <w:bCs/>
        </w:rPr>
        <w:t xml:space="preserve">(May/June 2013) (Apr/May 2015) </w:t>
      </w:r>
      <w:r w:rsidR="003443E3" w:rsidRPr="005F2D8D">
        <w:rPr>
          <w:rFonts w:ascii="Times New Roman" w:hAnsi="Times New Roman" w:cs="Times New Roman"/>
          <w:b/>
          <w:bCs/>
        </w:rPr>
        <w:t>(April/May 2017)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Discuss the construction &amp; working of starting motor for automobiles. (16)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8. Explain the following with suitable sketches: (I)</w:t>
      </w:r>
      <w:r w:rsidR="00B04D5E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>rotary distributor type (II)</w:t>
      </w:r>
      <w:r w:rsidR="00B04D5E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CRDI (16) </w:t>
      </w:r>
      <w:r w:rsidRPr="0056745A">
        <w:rPr>
          <w:rFonts w:ascii="Times New Roman" w:hAnsi="Times New Roman" w:cs="Times New Roman"/>
          <w:b/>
          <w:bCs/>
        </w:rPr>
        <w:t xml:space="preserve">(Nov/Dec 2014) (Apr/May 2015) </w:t>
      </w:r>
    </w:p>
    <w:p w:rsidR="00186ABF" w:rsidRPr="0056745A" w:rsidRDefault="00186ABF" w:rsidP="0056745A">
      <w:pPr>
        <w:pStyle w:val="Default"/>
        <w:spacing w:after="66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Explain in detail about the engine emission control by three way catalytic converter system. (16) </w:t>
      </w:r>
      <w:r w:rsidRPr="0056745A">
        <w:rPr>
          <w:rFonts w:ascii="Times New Roman" w:hAnsi="Times New Roman" w:cs="Times New Roman"/>
          <w:b/>
          <w:bCs/>
        </w:rPr>
        <w:t xml:space="preserve">(Nov/Dec 2014) (Apr/May 2015)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(i) Brief the modifications to be done in an engine to make it suitable for supercharging. (8)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FD3C0B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</w:t>
      </w:r>
      <w:r w:rsidR="00186ABF" w:rsidRPr="0056745A">
        <w:rPr>
          <w:rFonts w:ascii="Times New Roman" w:hAnsi="Times New Roman" w:cs="Times New Roman"/>
        </w:rPr>
        <w:t xml:space="preserve">(ii) Write a short note on electronic fuel injection system.(8) </w:t>
      </w:r>
      <w:r w:rsidR="00186ABF"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11. Discuss the principle of operation of a turbocharger with a neat sketch. (8) </w:t>
      </w:r>
      <w:r w:rsidRPr="0056745A">
        <w:rPr>
          <w:rFonts w:ascii="Times New Roman" w:hAnsi="Times New Roman" w:cs="Times New Roman"/>
          <w:b/>
          <w:bCs/>
        </w:rPr>
        <w:t xml:space="preserve">(Nov/Dec 2015) </w:t>
      </w:r>
    </w:p>
    <w:p w:rsidR="00B04D5E" w:rsidRPr="0056745A" w:rsidRDefault="00B04D5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</w:t>
      </w:r>
      <w:r w:rsidR="00A12E81" w:rsidRPr="0056745A">
        <w:rPr>
          <w:rFonts w:ascii="Times New Roman" w:hAnsi="Times New Roman" w:cs="Times New Roman"/>
        </w:rPr>
        <w:t xml:space="preserve">(i) What are the advantages of Transistorized Coil Ignition (TCI) system? (8) </w:t>
      </w:r>
      <w:r w:rsidR="00A12E81" w:rsidRPr="0056745A">
        <w:rPr>
          <w:rFonts w:ascii="Times New Roman" w:hAnsi="Times New Roman" w:cs="Times New Roman"/>
          <w:b/>
          <w:bCs/>
        </w:rPr>
        <w:t>(May/June 2016)</w:t>
      </w:r>
    </w:p>
    <w:p w:rsidR="00A12E81" w:rsidRDefault="00A12E81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      (ii) Sketch and explain the Capacitive Discharge Ignition System. 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009F7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(i) What are the main functions of ECU? (8)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(ii) Describe the construction details of distributor type diesel fuel injection pump with a sketch.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009F7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(i) What are the types of electronic ignition systems used in SI engine? (8)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(ii) Draw and explain the circuit diagram of electronic ignition system using a magnetic pick-up method.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C16BC2" w:rsidRPr="00C16BC2" w:rsidRDefault="00C16BC2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16BC2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With a neat sketch, explain the working of a turbocharger and state how it differs from superchargers. (16)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UNIT III (TRANSMISSION SYSTEMS)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PART-A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What is the function of a clutch? </w:t>
      </w:r>
      <w:r w:rsidRPr="0056745A">
        <w:rPr>
          <w:rFonts w:ascii="Times New Roman" w:hAnsi="Times New Roman" w:cs="Times New Roman"/>
          <w:b/>
          <w:bCs/>
        </w:rPr>
        <w:t xml:space="preserve">(May/June 2011)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Mention any two uses of propeller shaft.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What is a transfer case?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What is a Hotchkiss drive?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5. List out the disadvantages of floor mounted gear shift mechanism.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Define the term ‘double declutching’ used in sliding mesh gear box.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Differentiate between a live &amp; dead axle.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How is drive from propeller shaft turned at right angles?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What is known as one way clutch?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Mention few important causes of axle failures.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What is the function of a flywheel? 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What is 4WD &amp; AWD?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Name the types of clutches?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14. Why slip joint is important?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15. Mention the purpose of synchromesh mechanism. </w:t>
      </w:r>
      <w:r w:rsidRPr="0056745A">
        <w:rPr>
          <w:rFonts w:ascii="Times New Roman" w:hAnsi="Times New Roman" w:cs="Times New Roman"/>
          <w:b/>
          <w:bCs/>
        </w:rPr>
        <w:t xml:space="preserve">(Nov/Dec 2015) </w:t>
      </w:r>
    </w:p>
    <w:p w:rsidR="001D49D3" w:rsidRPr="0056745A" w:rsidRDefault="001D49D3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16. What are the functions of gear box?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1D49D3" w:rsidRPr="0056745A" w:rsidRDefault="001D49D3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17. What are the functions of differential assembly?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1D49D3" w:rsidRDefault="001D49D3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18. What is the function of the tension spring in the clutch plate?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009F7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What is the use of slip joint? </w:t>
      </w:r>
      <w:r>
        <w:rPr>
          <w:rFonts w:ascii="Times New Roman" w:hAnsi="Times New Roman" w:cs="Times New Roman"/>
          <w:b/>
          <w:bCs/>
        </w:rPr>
        <w:t>(Nov/Dec 2016)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009F7">
        <w:rPr>
          <w:rFonts w:ascii="Times New Roman" w:hAnsi="Times New Roman" w:cs="Times New Roman"/>
        </w:rPr>
        <w:lastRenderedPageBreak/>
        <w:t xml:space="preserve">20. </w:t>
      </w:r>
      <w:r>
        <w:rPr>
          <w:rFonts w:ascii="Times New Roman" w:hAnsi="Times New Roman" w:cs="Times New Roman"/>
        </w:rPr>
        <w:t xml:space="preserve">List the types of automobile clutches. </w:t>
      </w:r>
      <w:r>
        <w:rPr>
          <w:rFonts w:ascii="Times New Roman" w:hAnsi="Times New Roman" w:cs="Times New Roman"/>
          <w:b/>
          <w:bCs/>
        </w:rPr>
        <w:t>(Nov/Dec 2016)</w:t>
      </w:r>
    </w:p>
    <w:p w:rsidR="00C16BC2" w:rsidRDefault="00C16BC2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16BC2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What is a free wheel? What is the importance of the free wheel in the transmission of an automobile?</w:t>
      </w:r>
      <w:r w:rsidR="006947C2">
        <w:rPr>
          <w:rFonts w:ascii="Times New Roman" w:hAnsi="Times New Roman" w:cs="Times New Roman"/>
        </w:rPr>
        <w:t xml:space="preserve"> </w:t>
      </w:r>
      <w:r w:rsidR="006947C2" w:rsidRPr="00C16BC2">
        <w:rPr>
          <w:rFonts w:ascii="Times New Roman" w:hAnsi="Times New Roman" w:cs="Times New Roman"/>
          <w:b/>
          <w:bCs/>
        </w:rPr>
        <w:t>(Apr/May 2017)</w:t>
      </w:r>
    </w:p>
    <w:p w:rsidR="00C16BC2" w:rsidRPr="00C16BC2" w:rsidRDefault="00C16BC2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Write short note on </w:t>
      </w:r>
      <w:r w:rsidR="002B0107">
        <w:rPr>
          <w:rFonts w:ascii="Times New Roman" w:hAnsi="Times New Roman" w:cs="Times New Roman"/>
        </w:rPr>
        <w:t>Panhard</w:t>
      </w:r>
      <w:r>
        <w:rPr>
          <w:rFonts w:ascii="Times New Roman" w:hAnsi="Times New Roman" w:cs="Times New Roman"/>
        </w:rPr>
        <w:t xml:space="preserve"> rod.</w:t>
      </w:r>
      <w:r w:rsidR="006947C2">
        <w:rPr>
          <w:rFonts w:ascii="Times New Roman" w:hAnsi="Times New Roman" w:cs="Times New Roman"/>
        </w:rPr>
        <w:t xml:space="preserve"> </w:t>
      </w:r>
      <w:r w:rsidR="006947C2" w:rsidRPr="00C16BC2">
        <w:rPr>
          <w:rFonts w:ascii="Times New Roman" w:hAnsi="Times New Roman" w:cs="Times New Roman"/>
          <w:b/>
          <w:bCs/>
        </w:rPr>
        <w:t>(Apr/May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 – B</w:t>
      </w:r>
    </w:p>
    <w:p w:rsidR="00186ABF" w:rsidRPr="0056745A" w:rsidRDefault="00186ABF" w:rsidP="0056745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Explain the types of clutch. And with neat diagram explain the working principle of centrifugal clutch. 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Describe the working principle of torque converter with a neat diagram.(16) </w:t>
      </w:r>
      <w:r w:rsidRPr="0056745A">
        <w:rPr>
          <w:rFonts w:ascii="Times New Roman" w:hAnsi="Times New Roman" w:cs="Times New Roman"/>
          <w:b/>
          <w:bCs/>
        </w:rPr>
        <w:t xml:space="preserve">(May/June 2011) (May/June 2013) (Nov/Dec 2013) 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3. (i)</w:t>
      </w:r>
      <w:r w:rsidR="00C87EC8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Explain the construction of a torque tube propeller shaft. (8)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  <w:r w:rsidR="00C87EC8" w:rsidRPr="0056745A">
        <w:rPr>
          <w:rFonts w:ascii="Times New Roman" w:hAnsi="Times New Roman" w:cs="Times New Roman"/>
          <w:b/>
          <w:bCs/>
        </w:rPr>
        <w:t>(May/June 2016)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</w:t>
      </w:r>
      <w:r w:rsidR="00C87EC8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Explain the construction &amp; working of a differential with a neat sketch.(8)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2014) 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(i)Explain the working principle of a fluid flywheel. (8)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(ii)Explain the construction &amp; working of a universal joint. (8)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With a neat sketch, explain the working of simple floor mounted gear shift mechanism. 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6. Explain the types of gear boxes in detail with neat sketches.</w:t>
      </w:r>
      <w:r w:rsidR="008009F7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(16)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Explain briefly the following differentials: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(i) Non- slip differential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    (ii) Double reduction type differential (16)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8. (i)</w:t>
      </w:r>
      <w:r w:rsidR="001D49D3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Explain the working of friction clutches. What are the assumptions made in pressure calculation? (8)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</w:t>
      </w:r>
      <w:r w:rsidR="001D49D3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Explain the differential of an automobile with a neat sketch. (8)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Explain in detail the automatic transmission system. (16)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(i) Discuss about working principle of single plate clutch.(8) </w:t>
      </w:r>
      <w:r w:rsidRPr="0056745A">
        <w:rPr>
          <w:rFonts w:ascii="Times New Roman" w:hAnsi="Times New Roman" w:cs="Times New Roman"/>
          <w:b/>
          <w:bCs/>
        </w:rPr>
        <w:t xml:space="preserve">(Apr/May 2015)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      (ii) Explain about gear shifting mechanism with neat diagram.(8)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D49D3" w:rsidRPr="0056745A" w:rsidRDefault="001D49D3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11. (i) What are the types of rear axle casting? 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1D49D3" w:rsidRPr="0056745A" w:rsidRDefault="001D49D3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      </w:t>
      </w:r>
      <w:r w:rsidRPr="0056745A">
        <w:rPr>
          <w:rFonts w:ascii="Times New Roman" w:hAnsi="Times New Roman" w:cs="Times New Roman"/>
        </w:rPr>
        <w:t xml:space="preserve">(ii) </w:t>
      </w:r>
      <w:r w:rsidR="00C87EC8" w:rsidRPr="0056745A">
        <w:rPr>
          <w:rFonts w:ascii="Times New Roman" w:hAnsi="Times New Roman" w:cs="Times New Roman"/>
        </w:rPr>
        <w:t>What are the types of rear axle drive? And explain with a neat sketch. (8)</w:t>
      </w:r>
    </w:p>
    <w:p w:rsidR="00C87EC8" w:rsidRDefault="00C87EC8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12. (i) What are the requirements of the clutch? (8)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009F7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(i) What are the functions of the transmission system? (8)</w:t>
      </w:r>
    </w:p>
    <w:p w:rsidR="008009F7" w:rsidRDefault="008009F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(ii) Sketch and explain the working method of fluid flywheel.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4E4CD4" w:rsidRDefault="004E4CD4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E4CD4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Describe the line diagram of synchromesh unit and men</w:t>
      </w:r>
      <w:r w:rsidR="009F5AF6">
        <w:rPr>
          <w:rFonts w:ascii="Times New Roman" w:hAnsi="Times New Roman" w:cs="Times New Roman"/>
        </w:rPr>
        <w:t xml:space="preserve">tion the component (spring with ball type system). (16) </w:t>
      </w:r>
      <w:r w:rsidR="009F5AF6">
        <w:rPr>
          <w:rFonts w:ascii="Times New Roman" w:hAnsi="Times New Roman" w:cs="Times New Roman"/>
          <w:b/>
          <w:bCs/>
        </w:rPr>
        <w:t>(Nov/Dec 2016)</w:t>
      </w:r>
    </w:p>
    <w:p w:rsidR="002B0107" w:rsidRDefault="002B010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0107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Explain the construction and working principle of a constant mesh gear box with a neat sketch. (16)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2B0107" w:rsidRPr="002B0107" w:rsidRDefault="002B0107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0107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With a neat sketch explain the Torque tube drive. (16)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UNIT IV (STEERING, BRAKES &amp; SUSPENSION SYSTEM)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PART-A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List the use of suspension systems.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What are the wheel alignment parameters?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Define ‘camber’ &amp; ‘castor’.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Write the functions of steering system in an automobile. </w:t>
      </w:r>
      <w:r w:rsidRPr="0056745A">
        <w:rPr>
          <w:rFonts w:ascii="Times New Roman" w:hAnsi="Times New Roman" w:cs="Times New Roman"/>
          <w:b/>
          <w:bCs/>
        </w:rPr>
        <w:t xml:space="preserve">(May/June 2013)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What are the functions of brake lining?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What is steering ratio?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lastRenderedPageBreak/>
        <w:t xml:space="preserve">7. Define the term ‘braking efficiency’.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State the functions of steering gears.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What are the disadvantages of having rigid axle suspension?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With regard to steering, what is toe –in &amp; toe-out.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Compare disc &amp; drum brakes.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List out the different types of steering gear system.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Name the types of front axles.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283E78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14. </w:t>
      </w:r>
      <w:r w:rsidR="00186ABF" w:rsidRPr="0056745A">
        <w:rPr>
          <w:rFonts w:ascii="Times New Roman" w:hAnsi="Times New Roman" w:cs="Times New Roman"/>
        </w:rPr>
        <w:t xml:space="preserve">What is meant by traction control? </w:t>
      </w:r>
      <w:r w:rsidR="00186ABF" w:rsidRPr="0056745A">
        <w:rPr>
          <w:rFonts w:ascii="Times New Roman" w:hAnsi="Times New Roman" w:cs="Times New Roman"/>
          <w:b/>
          <w:bCs/>
        </w:rPr>
        <w:t xml:space="preserve">(Apr/May 2015) (Nov/Dec 2015) </w:t>
      </w:r>
    </w:p>
    <w:p w:rsidR="00283E78" w:rsidRDefault="00283E78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15. Name the classifications of brake system. </w:t>
      </w:r>
      <w:r w:rsidRPr="0056745A">
        <w:rPr>
          <w:rFonts w:ascii="Times New Roman" w:hAnsi="Times New Roman" w:cs="Times New Roman"/>
          <w:b/>
          <w:bCs/>
        </w:rPr>
        <w:t>(May/June 2016)</w:t>
      </w:r>
      <w:r w:rsidRPr="0056745A">
        <w:rPr>
          <w:rFonts w:ascii="Times New Roman" w:hAnsi="Times New Roman" w:cs="Times New Roman"/>
        </w:rPr>
        <w:t xml:space="preserve">  </w:t>
      </w:r>
    </w:p>
    <w:p w:rsidR="00DA1398" w:rsidRDefault="00DA1398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16. Name any four types of suspension spring. </w:t>
      </w:r>
      <w:r>
        <w:rPr>
          <w:rFonts w:ascii="Times New Roman" w:hAnsi="Times New Roman" w:cs="Times New Roman"/>
          <w:b/>
          <w:bCs/>
        </w:rPr>
        <w:t>(Nov/Dec 2016)</w:t>
      </w:r>
    </w:p>
    <w:p w:rsidR="00DA1398" w:rsidRDefault="00DA1398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A1398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Describe the advantages of steering geometry. </w:t>
      </w:r>
      <w:r>
        <w:rPr>
          <w:rFonts w:ascii="Times New Roman" w:hAnsi="Times New Roman" w:cs="Times New Roman"/>
          <w:b/>
          <w:bCs/>
        </w:rPr>
        <w:t>(Nov/Dec 2016)</w:t>
      </w:r>
    </w:p>
    <w:p w:rsidR="002B0107" w:rsidRDefault="002B010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0107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Give types of stub axle.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2B0107" w:rsidRPr="002B0107" w:rsidRDefault="002B0107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B0107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What is an include angle?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186ABF" w:rsidRPr="0056745A" w:rsidRDefault="00186ABF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 – B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1.</w:t>
      </w:r>
      <w:r w:rsidRPr="0056745A">
        <w:rPr>
          <w:rFonts w:ascii="Times New Roman" w:hAnsi="Times New Roman" w:cs="Times New Roman"/>
          <w:b/>
          <w:bCs/>
        </w:rPr>
        <w:t xml:space="preserve"> </w:t>
      </w:r>
      <w:r w:rsidRPr="0056745A">
        <w:rPr>
          <w:rFonts w:ascii="Times New Roman" w:hAnsi="Times New Roman" w:cs="Times New Roman"/>
        </w:rPr>
        <w:t>Explain the working of suspension systems and also list the advantages and disadvantages of independent front and rear suspension.</w:t>
      </w:r>
      <w:r w:rsidR="00CF7782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2. </w:t>
      </w:r>
      <w:r w:rsidRPr="0056745A">
        <w:rPr>
          <w:rFonts w:ascii="Times New Roman" w:hAnsi="Times New Roman" w:cs="Times New Roman"/>
        </w:rPr>
        <w:t xml:space="preserve">(i)Explain the functions of automobile brake system and its requirements. (8)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(ii)Briefly explain the brake balance &amp; brake torque. (8) </w:t>
      </w:r>
      <w:r w:rsidRPr="0056745A">
        <w:rPr>
          <w:rFonts w:ascii="Times New Roman" w:hAnsi="Times New Roman" w:cs="Times New Roman"/>
          <w:b/>
          <w:bCs/>
        </w:rPr>
        <w:t xml:space="preserve">(May/June 2011) (May/June 2014) </w:t>
      </w:r>
      <w:r w:rsidR="00283E78" w:rsidRPr="0056745A">
        <w:rPr>
          <w:rFonts w:ascii="Times New Roman" w:hAnsi="Times New Roman" w:cs="Times New Roman"/>
          <w:b/>
          <w:bCs/>
        </w:rPr>
        <w:t>(May/June 2016)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3. </w:t>
      </w:r>
      <w:r w:rsidRPr="0056745A">
        <w:rPr>
          <w:rFonts w:ascii="Times New Roman" w:hAnsi="Times New Roman" w:cs="Times New Roman"/>
        </w:rPr>
        <w:t xml:space="preserve">(i)What the purpose of a steering system? (4)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2014) </w:t>
      </w:r>
      <w:r w:rsidR="00F36A17">
        <w:rPr>
          <w:rFonts w:ascii="Times New Roman" w:hAnsi="Times New Roman" w:cs="Times New Roman"/>
          <w:b/>
          <w:bCs/>
        </w:rPr>
        <w:t>(Nov/Dec 2016)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(ii)Explain the working of the steering system with neat sketches. (12) </w:t>
      </w:r>
      <w:r w:rsidRPr="0056745A">
        <w:rPr>
          <w:rFonts w:ascii="Times New Roman" w:hAnsi="Times New Roman" w:cs="Times New Roman"/>
          <w:b/>
          <w:bCs/>
        </w:rPr>
        <w:t xml:space="preserve">(May/June 2012) 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4. </w:t>
      </w:r>
      <w:r w:rsidRPr="0056745A">
        <w:rPr>
          <w:rFonts w:ascii="Times New Roman" w:hAnsi="Times New Roman" w:cs="Times New Roman"/>
        </w:rPr>
        <w:t>(i)</w:t>
      </w:r>
      <w:r w:rsidR="008F678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What are the functions of a front axle? (3) </w:t>
      </w:r>
      <w:r w:rsidRPr="0056745A">
        <w:rPr>
          <w:rFonts w:ascii="Times New Roman" w:hAnsi="Times New Roman" w:cs="Times New Roman"/>
          <w:b/>
          <w:bCs/>
        </w:rPr>
        <w:t xml:space="preserve">(May/June 2012)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(ii)What is difference between dead front axle &amp; live front axle? (3)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</w:t>
      </w:r>
      <w:r w:rsidR="00283E78" w:rsidRPr="0056745A">
        <w:rPr>
          <w:rFonts w:ascii="Times New Roman" w:hAnsi="Times New Roman" w:cs="Times New Roman"/>
        </w:rPr>
        <w:t xml:space="preserve"> (iii)Explain the neat sketches</w:t>
      </w:r>
      <w:r w:rsidRPr="0056745A">
        <w:rPr>
          <w:rFonts w:ascii="Times New Roman" w:hAnsi="Times New Roman" w:cs="Times New Roman"/>
        </w:rPr>
        <w:t>,</w:t>
      </w:r>
      <w:r w:rsidR="00283E78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construction of a front axle. (10)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5. </w:t>
      </w:r>
      <w:r w:rsidRPr="0056745A">
        <w:rPr>
          <w:rFonts w:ascii="Times New Roman" w:hAnsi="Times New Roman" w:cs="Times New Roman"/>
        </w:rPr>
        <w:t xml:space="preserve">Discuss the working of a diagonal braking system with a layout. Also explain the working of master cylinder in a hydraulic brake. 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6. </w:t>
      </w:r>
      <w:r w:rsidRPr="0056745A">
        <w:rPr>
          <w:rFonts w:ascii="Times New Roman" w:hAnsi="Times New Roman" w:cs="Times New Roman"/>
        </w:rPr>
        <w:t xml:space="preserve">Explain the principle of air suspension system used in buses. 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7. </w:t>
      </w:r>
      <w:r w:rsidRPr="0056745A">
        <w:rPr>
          <w:rFonts w:ascii="Times New Roman" w:hAnsi="Times New Roman" w:cs="Times New Roman"/>
        </w:rPr>
        <w:t xml:space="preserve">Explain independent suspension system with neat sketches. (16)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8. </w:t>
      </w:r>
      <w:r w:rsidRPr="0056745A">
        <w:rPr>
          <w:rFonts w:ascii="Times New Roman" w:hAnsi="Times New Roman" w:cs="Times New Roman"/>
        </w:rPr>
        <w:t xml:space="preserve">Define and explain the following: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186ABF" w:rsidRPr="0056745A">
        <w:rPr>
          <w:rFonts w:ascii="Times New Roman" w:hAnsi="Times New Roman" w:cs="Times New Roman"/>
        </w:rPr>
        <w:t xml:space="preserve">(i) Camber angle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186ABF" w:rsidRPr="0056745A">
        <w:rPr>
          <w:rFonts w:ascii="Times New Roman" w:hAnsi="Times New Roman" w:cs="Times New Roman"/>
        </w:rPr>
        <w:t xml:space="preserve">(ii) Caster angle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186ABF" w:rsidRPr="0056745A">
        <w:rPr>
          <w:rFonts w:ascii="Times New Roman" w:hAnsi="Times New Roman" w:cs="Times New Roman"/>
        </w:rPr>
        <w:t>(iii) King-pin inclination,</w:t>
      </w:r>
      <w:r w:rsidR="009F544B" w:rsidRPr="0056745A">
        <w:rPr>
          <w:rFonts w:ascii="Times New Roman" w:hAnsi="Times New Roman" w:cs="Times New Roman"/>
        </w:rPr>
        <w:t xml:space="preserve"> </w:t>
      </w:r>
      <w:r w:rsidR="00186ABF" w:rsidRPr="0056745A">
        <w:rPr>
          <w:rFonts w:ascii="Times New Roman" w:hAnsi="Times New Roman" w:cs="Times New Roman"/>
        </w:rPr>
        <w:t xml:space="preserve">and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8F678A">
        <w:rPr>
          <w:rFonts w:ascii="Times New Roman" w:hAnsi="Times New Roman" w:cs="Times New Roman"/>
        </w:rPr>
        <w:t>(iv)</w:t>
      </w:r>
      <w:r w:rsidR="006947C2">
        <w:rPr>
          <w:rFonts w:ascii="Times New Roman" w:hAnsi="Times New Roman" w:cs="Times New Roman"/>
        </w:rPr>
        <w:t xml:space="preserve"> </w:t>
      </w:r>
      <w:r w:rsidR="00186ABF" w:rsidRPr="0056745A">
        <w:rPr>
          <w:rFonts w:ascii="Times New Roman" w:hAnsi="Times New Roman" w:cs="Times New Roman"/>
        </w:rPr>
        <w:t xml:space="preserve">Toe-in (16) </w:t>
      </w:r>
      <w:r w:rsidR="00186ABF"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9. </w:t>
      </w:r>
      <w:r w:rsidRPr="0056745A">
        <w:rPr>
          <w:rFonts w:ascii="Times New Roman" w:hAnsi="Times New Roman" w:cs="Times New Roman"/>
        </w:rPr>
        <w:t>(i) What is ‘under steering’ &amp; ‘over steering’?</w:t>
      </w:r>
      <w:r w:rsidR="00E9566E" w:rsidRPr="0056745A">
        <w:rPr>
          <w:rFonts w:ascii="Times New Roman" w:hAnsi="Times New Roman" w:cs="Times New Roman"/>
        </w:rPr>
        <w:t xml:space="preserve"> </w:t>
      </w:r>
      <w:r w:rsidRPr="0056745A">
        <w:rPr>
          <w:rFonts w:ascii="Times New Roman" w:hAnsi="Times New Roman" w:cs="Times New Roman"/>
        </w:rPr>
        <w:t xml:space="preserve">(8)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</w:t>
      </w:r>
      <w:r w:rsidR="00186ABF" w:rsidRPr="0056745A">
        <w:rPr>
          <w:rFonts w:ascii="Times New Roman" w:hAnsi="Times New Roman" w:cs="Times New Roman"/>
        </w:rPr>
        <w:t xml:space="preserve">(ii) Explain briefly with a neat sketch the steering linkage for a conventional rigid axle suspension. (8) </w:t>
      </w:r>
      <w:r w:rsidR="00186ABF" w:rsidRPr="0056745A">
        <w:rPr>
          <w:rFonts w:ascii="Times New Roman" w:hAnsi="Times New Roman" w:cs="Times New Roman"/>
          <w:b/>
          <w:bCs/>
        </w:rPr>
        <w:t xml:space="preserve">(Nov/Dec 2013) (Nov/Dec 2015) </w:t>
      </w:r>
    </w:p>
    <w:p w:rsidR="00186ABF" w:rsidRPr="0056745A" w:rsidRDefault="00186ABF" w:rsidP="0056745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10. </w:t>
      </w:r>
      <w:r w:rsidRPr="0056745A">
        <w:rPr>
          <w:rFonts w:ascii="Times New Roman" w:hAnsi="Times New Roman" w:cs="Times New Roman"/>
        </w:rPr>
        <w:t xml:space="preserve">Explain the four parameters of wheel alignment with neat sketches. (16)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 xml:space="preserve">11. </w:t>
      </w:r>
      <w:r w:rsidRPr="0056745A">
        <w:rPr>
          <w:rFonts w:ascii="Times New Roman" w:hAnsi="Times New Roman" w:cs="Times New Roman"/>
        </w:rPr>
        <w:t xml:space="preserve">Explain the following: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</w:t>
      </w:r>
      <w:r w:rsidR="00186ABF" w:rsidRPr="0056745A">
        <w:rPr>
          <w:rFonts w:ascii="Times New Roman" w:hAnsi="Times New Roman" w:cs="Times New Roman"/>
        </w:rPr>
        <w:t xml:space="preserve">(i) Power steering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</w:t>
      </w:r>
      <w:r w:rsidR="00186ABF" w:rsidRPr="0056745A">
        <w:rPr>
          <w:rFonts w:ascii="Times New Roman" w:hAnsi="Times New Roman" w:cs="Times New Roman"/>
        </w:rPr>
        <w:t xml:space="preserve">(ii) ABS </w:t>
      </w:r>
    </w:p>
    <w:p w:rsidR="00186ABF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</w:t>
      </w:r>
      <w:r w:rsidR="00186ABF" w:rsidRPr="0056745A">
        <w:rPr>
          <w:rFonts w:ascii="Times New Roman" w:hAnsi="Times New Roman" w:cs="Times New Roman"/>
        </w:rPr>
        <w:t xml:space="preserve">(iii) Hotchkiss suspension (16) </w:t>
      </w:r>
      <w:r w:rsidR="00186ABF" w:rsidRPr="0056745A">
        <w:rPr>
          <w:rFonts w:ascii="Times New Roman" w:hAnsi="Times New Roman" w:cs="Times New Roman"/>
          <w:b/>
          <w:bCs/>
        </w:rPr>
        <w:t xml:space="preserve">(Nov/Dec 2014) (Nov/Dec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Explain the working principle of pneumatic suspension system. (8)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186ABF" w:rsidRPr="0056745A" w:rsidRDefault="00186ABF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Explain the working principle of antilock braking system.(8) </w:t>
      </w:r>
      <w:r w:rsidRPr="0056745A">
        <w:rPr>
          <w:rFonts w:ascii="Times New Roman" w:hAnsi="Times New Roman" w:cs="Times New Roman"/>
          <w:b/>
          <w:bCs/>
        </w:rPr>
        <w:t xml:space="preserve">(Apr/May 2015) (Nov/Dec 2015) </w:t>
      </w:r>
    </w:p>
    <w:p w:rsidR="00E9566E" w:rsidRPr="0056745A" w:rsidRDefault="00186ABF" w:rsidP="00567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14. Explain the operation of a telescopic type shock absorber. (8) </w:t>
      </w:r>
      <w:r w:rsidRPr="0056745A">
        <w:rPr>
          <w:rFonts w:ascii="Times New Roman" w:hAnsi="Times New Roman" w:cs="Times New Roman"/>
          <w:b/>
          <w:bCs/>
          <w:sz w:val="24"/>
          <w:szCs w:val="24"/>
        </w:rPr>
        <w:t>(Nov/Dec 2015)</w:t>
      </w:r>
    </w:p>
    <w:p w:rsidR="00283E78" w:rsidRPr="0056745A" w:rsidRDefault="00283E78" w:rsidP="00567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lastRenderedPageBreak/>
        <w:t xml:space="preserve">15. (i) List the types of suspension spring used in automobile. (8) </w:t>
      </w:r>
      <w:r w:rsidRPr="0056745A">
        <w:rPr>
          <w:rFonts w:ascii="Times New Roman" w:hAnsi="Times New Roman" w:cs="Times New Roman"/>
          <w:b/>
          <w:bCs/>
          <w:sz w:val="24"/>
          <w:szCs w:val="24"/>
        </w:rPr>
        <w:t>(May/June 2016)</w:t>
      </w:r>
    </w:p>
    <w:p w:rsidR="00283E78" w:rsidRDefault="00283E78" w:rsidP="00567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16. Draw the schematic diagram of pneumatic braking system and explain it. (16) </w:t>
      </w:r>
      <w:r w:rsidRPr="0056745A">
        <w:rPr>
          <w:rFonts w:ascii="Times New Roman" w:hAnsi="Times New Roman" w:cs="Times New Roman"/>
          <w:b/>
          <w:bCs/>
          <w:sz w:val="24"/>
          <w:szCs w:val="24"/>
        </w:rPr>
        <w:t>(May/June 2016)</w:t>
      </w:r>
    </w:p>
    <w:p w:rsidR="00DA1398" w:rsidRPr="00F36A17" w:rsidRDefault="00DA1398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98">
        <w:rPr>
          <w:rFonts w:ascii="Times New Roman" w:hAnsi="Times New Roman" w:cs="Times New Roman"/>
          <w:sz w:val="24"/>
          <w:szCs w:val="24"/>
        </w:rPr>
        <w:t>17.</w:t>
      </w:r>
      <w:r w:rsidR="008F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in detail working method of steering linkage system with suitable sketches.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F36A17" w:rsidRDefault="00F36A17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(i) What are the requirements of a good braking system? (8)</w:t>
      </w:r>
    </w:p>
    <w:p w:rsidR="00F36A17" w:rsidRDefault="00F36A17" w:rsidP="0056745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Explain the merits of independent suspension system.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8F678A" w:rsidRDefault="008F678A" w:rsidP="005674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678A">
        <w:rPr>
          <w:rFonts w:ascii="Times New Roman" w:hAnsi="Times New Roman" w:cs="Times New Roman"/>
          <w:sz w:val="24"/>
          <w:szCs w:val="24"/>
        </w:rPr>
        <w:t>19.</w:t>
      </w:r>
      <w:r w:rsidRPr="008F678A">
        <w:rPr>
          <w:rFonts w:ascii="Times New Roman" w:hAnsi="Times New Roman" w:cs="Times New Roman"/>
        </w:rPr>
        <w:t xml:space="preserve"> </w:t>
      </w:r>
      <w:r w:rsidR="00BE0DAC">
        <w:rPr>
          <w:rFonts w:ascii="Times New Roman" w:hAnsi="Times New Roman" w:cs="Times New Roman"/>
        </w:rPr>
        <w:t xml:space="preserve">Explain with a neat diagram steering geometry parameters in an automobile. (16) </w:t>
      </w:r>
      <w:r w:rsidR="00BE0DAC" w:rsidRPr="00C16BC2">
        <w:rPr>
          <w:rFonts w:ascii="Times New Roman" w:hAnsi="Times New Roman" w:cs="Times New Roman"/>
          <w:b/>
          <w:bCs/>
        </w:rPr>
        <w:t>(Apr/May 2017)</w:t>
      </w:r>
    </w:p>
    <w:p w:rsidR="00BE0DAC" w:rsidRPr="00BE0DAC" w:rsidRDefault="00BE0DAC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AC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Explain any one of the front independent suspension system</w:t>
      </w:r>
      <w:r w:rsidR="00F35A49">
        <w:rPr>
          <w:rFonts w:ascii="Times New Roman" w:hAnsi="Times New Roman" w:cs="Times New Roman"/>
        </w:rPr>
        <w:t xml:space="preserve"> with a neat sketch. (16) </w:t>
      </w:r>
      <w:r w:rsidR="00F35A49" w:rsidRPr="00C16BC2">
        <w:rPr>
          <w:rFonts w:ascii="Times New Roman" w:hAnsi="Times New Roman" w:cs="Times New Roman"/>
          <w:b/>
          <w:bCs/>
        </w:rPr>
        <w:t>(Apr/May 2017)</w:t>
      </w:r>
    </w:p>
    <w:p w:rsidR="00E9566E" w:rsidRPr="0056745A" w:rsidRDefault="00E9566E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UNIT V (ALTERNATIVE ENERGY SOURCES)</w:t>
      </w:r>
    </w:p>
    <w:p w:rsidR="00E9566E" w:rsidRPr="0056745A" w:rsidRDefault="00E9566E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PART-A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What are the alternative energy sources for automobile?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Why fuel cells are not preferred for automobiles now?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What are the fuel cells? </w:t>
      </w:r>
      <w:r w:rsidRPr="0056745A">
        <w:rPr>
          <w:rFonts w:ascii="Times New Roman" w:hAnsi="Times New Roman" w:cs="Times New Roman"/>
          <w:b/>
          <w:bCs/>
        </w:rPr>
        <w:t xml:space="preserve">(May/June 2011) (Apr/May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What are the control mechanisms of co emissions?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What are the advantages of compressed natural gas as a fuel in I.C engines?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What are the advantages of fuel cell vehicle? </w:t>
      </w:r>
      <w:r w:rsidRPr="0056745A">
        <w:rPr>
          <w:rFonts w:ascii="Times New Roman" w:hAnsi="Times New Roman" w:cs="Times New Roman"/>
          <w:b/>
          <w:bCs/>
        </w:rPr>
        <w:t xml:space="preserve">(May/June 2012)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Name the components used in Antilock Braking System.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8. Distinguish between parallel hybrid &amp; series hybrid configurations. </w:t>
      </w:r>
      <w:r w:rsidRPr="0056745A">
        <w:rPr>
          <w:rFonts w:ascii="Times New Roman" w:hAnsi="Times New Roman" w:cs="Times New Roman"/>
          <w:b/>
          <w:bCs/>
        </w:rPr>
        <w:t xml:space="preserve">(May/June 2013) (Nov/Dec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9. Mention the various methods of storing hydrogen.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Write down the parts of a fuel cell.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Define energy intensity.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12. Why is hydrogen called as secondary energy source?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13. Write down the advantage and disadvantage of Bio-diesel. </w:t>
      </w:r>
      <w:r w:rsidRPr="0056745A">
        <w:rPr>
          <w:rFonts w:ascii="Times New Roman" w:hAnsi="Times New Roman" w:cs="Times New Roman"/>
          <w:b/>
          <w:bCs/>
        </w:rPr>
        <w:t xml:space="preserve">(Apr/May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14. List the major constituents of natural gas and LPG. </w:t>
      </w:r>
      <w:r w:rsidRPr="0056745A">
        <w:rPr>
          <w:rFonts w:ascii="Times New Roman" w:hAnsi="Times New Roman" w:cs="Times New Roman"/>
          <w:b/>
          <w:bCs/>
        </w:rPr>
        <w:t xml:space="preserve">(Nov/Dec 2015) </w:t>
      </w:r>
      <w:r w:rsidR="002A2411" w:rsidRPr="0056745A">
        <w:rPr>
          <w:rFonts w:ascii="Times New Roman" w:hAnsi="Times New Roman" w:cs="Times New Roman"/>
          <w:b/>
          <w:bCs/>
        </w:rPr>
        <w:t>(May/June 2016)</w:t>
      </w:r>
    </w:p>
    <w:p w:rsidR="002A2411" w:rsidRDefault="002A2411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745A">
        <w:rPr>
          <w:rFonts w:ascii="Times New Roman" w:hAnsi="Times New Roman" w:cs="Times New Roman"/>
        </w:rPr>
        <w:t xml:space="preserve">15. Why alcohol is an alternate fuel for S.I. engine? </w:t>
      </w:r>
      <w:r w:rsidRPr="0056745A">
        <w:rPr>
          <w:rFonts w:ascii="Times New Roman" w:hAnsi="Times New Roman" w:cs="Times New Roman"/>
          <w:b/>
          <w:bCs/>
        </w:rPr>
        <w:t>(May/June 2016)</w:t>
      </w:r>
    </w:p>
    <w:p w:rsidR="00F36A17" w:rsidRDefault="00F36A1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36A17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What do you understand by the term Hybrid vehicle? </w:t>
      </w:r>
      <w:r>
        <w:rPr>
          <w:rFonts w:ascii="Times New Roman" w:hAnsi="Times New Roman" w:cs="Times New Roman"/>
          <w:b/>
          <w:bCs/>
        </w:rPr>
        <w:t>(Nov/Dec 2016)</w:t>
      </w:r>
    </w:p>
    <w:p w:rsidR="00F36A17" w:rsidRDefault="00F36A17" w:rsidP="005674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36A17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What is the working principle of Fuel cell? </w:t>
      </w:r>
      <w:r>
        <w:rPr>
          <w:rFonts w:ascii="Times New Roman" w:hAnsi="Times New Roman" w:cs="Times New Roman"/>
          <w:b/>
          <w:bCs/>
        </w:rPr>
        <w:t>(Nov/Dec 2016)</w:t>
      </w:r>
    </w:p>
    <w:p w:rsidR="00362644" w:rsidRDefault="00362644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62644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What are the merits and demerits of supercritical methanol (SCM) transesterification process?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362644" w:rsidRPr="00362644" w:rsidRDefault="00362644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Mention any four types of fuel cells.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E9566E" w:rsidRPr="0056745A" w:rsidRDefault="00E9566E" w:rsidP="005674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  <w:b/>
          <w:bCs/>
        </w:rPr>
        <w:t>PART – B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1. Explain the various alternative fuels in automobile. (16) </w:t>
      </w:r>
      <w:r w:rsidRPr="0056745A">
        <w:rPr>
          <w:rFonts w:ascii="Times New Roman" w:hAnsi="Times New Roman" w:cs="Times New Roman"/>
          <w:b/>
          <w:bCs/>
        </w:rPr>
        <w:t xml:space="preserve">(May/June 2011)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2. Explain with neat sketch the working of fuel cell &amp; also its advantages &amp; disadvantages. (16) </w:t>
      </w:r>
      <w:r w:rsidRPr="0056745A">
        <w:rPr>
          <w:rFonts w:ascii="Times New Roman" w:hAnsi="Times New Roman" w:cs="Times New Roman"/>
          <w:b/>
          <w:bCs/>
        </w:rPr>
        <w:t xml:space="preserve">(May/June 2011) (Nov/Dec 2013) (Apr/May 2015) (Nov/Dec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3. Discuss the performance &amp; emission characteristics of a C.I. engine fuelled with bio-diesel &amp; diesel blends. (16) </w:t>
      </w:r>
      <w:r w:rsidRPr="0056745A">
        <w:rPr>
          <w:rFonts w:ascii="Times New Roman" w:hAnsi="Times New Roman" w:cs="Times New Roman"/>
          <w:b/>
          <w:bCs/>
        </w:rPr>
        <w:t xml:space="preserve">(May/June 2012) (Nov/Dec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4. Explain the advantages of a hybrid &amp; fuel cell vehicles. (16) </w:t>
      </w:r>
      <w:r w:rsidRPr="0056745A">
        <w:rPr>
          <w:rFonts w:ascii="Times New Roman" w:hAnsi="Times New Roman" w:cs="Times New Roman"/>
          <w:b/>
          <w:bCs/>
        </w:rPr>
        <w:t xml:space="preserve">(May/June 2012) (Apr/May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5. Write short notes on the following: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(i) Stabilizers (8)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(ii) Electric vehicles (8) </w:t>
      </w:r>
      <w:r w:rsidRPr="0056745A">
        <w:rPr>
          <w:rFonts w:ascii="Times New Roman" w:hAnsi="Times New Roman" w:cs="Times New Roman"/>
          <w:b/>
          <w:bCs/>
        </w:rPr>
        <w:t xml:space="preserve">(May/June 2013) (Apr/May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6. Discuss the functions benefits of airbags used in cars. (16) </w:t>
      </w:r>
      <w:r w:rsidRPr="0056745A">
        <w:rPr>
          <w:rFonts w:ascii="Times New Roman" w:hAnsi="Times New Roman" w:cs="Times New Roman"/>
          <w:b/>
          <w:bCs/>
        </w:rPr>
        <w:t xml:space="preserve">(May/June 2013)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7. Enumerate the advantages &amp; disadvantages of using alcohol as a fuel. (16)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>8. Explain briefly about the history, current uses, process of util</w:t>
      </w:r>
      <w:r w:rsidR="00362644">
        <w:rPr>
          <w:rFonts w:ascii="Times New Roman" w:hAnsi="Times New Roman" w:cs="Times New Roman"/>
        </w:rPr>
        <w:t>ization &amp; advantages of biomass</w:t>
      </w:r>
      <w:r w:rsidRPr="0056745A">
        <w:rPr>
          <w:rFonts w:ascii="Times New Roman" w:hAnsi="Times New Roman" w:cs="Times New Roman"/>
        </w:rPr>
        <w:t xml:space="preserve">, as a fuel. (16) </w:t>
      </w:r>
      <w:r w:rsidRPr="0056745A">
        <w:rPr>
          <w:rFonts w:ascii="Times New Roman" w:hAnsi="Times New Roman" w:cs="Times New Roman"/>
          <w:b/>
          <w:bCs/>
        </w:rPr>
        <w:t xml:space="preserve">(May/June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lastRenderedPageBreak/>
        <w:t xml:space="preserve">9. Explain the production of natural gas with a neat sketch in detail. (16) </w:t>
      </w:r>
      <w:r w:rsidRPr="0056745A">
        <w:rPr>
          <w:rFonts w:ascii="Times New Roman" w:hAnsi="Times New Roman" w:cs="Times New Roman"/>
          <w:b/>
          <w:bCs/>
        </w:rPr>
        <w:t xml:space="preserve">(Nov/Dec 2013)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10. </w:t>
      </w:r>
      <w:r w:rsidR="0056745A" w:rsidRPr="0056745A">
        <w:rPr>
          <w:rFonts w:ascii="Times New Roman" w:hAnsi="Times New Roman" w:cs="Times New Roman"/>
        </w:rPr>
        <w:t>(i</w:t>
      </w:r>
      <w:r w:rsidRPr="0056745A">
        <w:rPr>
          <w:rFonts w:ascii="Times New Roman" w:hAnsi="Times New Roman" w:cs="Times New Roman"/>
        </w:rPr>
        <w:t xml:space="preserve">) Compare performance, emission &amp; cost aspects alternate fuels with conventional fuels for automobiles. (8)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E9566E" w:rsidRPr="0056745A" w:rsidRDefault="0056745A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      (ii</w:t>
      </w:r>
      <w:r w:rsidR="00E9566E" w:rsidRPr="0056745A">
        <w:rPr>
          <w:rFonts w:ascii="Times New Roman" w:hAnsi="Times New Roman" w:cs="Times New Roman"/>
        </w:rPr>
        <w:t xml:space="preserve">) Explain the engine modification required to use alternate fuels in automobiles. (8) </w:t>
      </w:r>
      <w:r w:rsidR="00E9566E"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11. (i) Briefly explain electric &amp; hybrid vehicles. (8) </w:t>
      </w:r>
      <w:r w:rsidRPr="0056745A">
        <w:rPr>
          <w:rFonts w:ascii="Times New Roman" w:hAnsi="Times New Roman" w:cs="Times New Roman"/>
          <w:b/>
          <w:bCs/>
        </w:rPr>
        <w:t xml:space="preserve">(Nov/Dec 2014) (Nov/Dec 2015) </w:t>
      </w:r>
    </w:p>
    <w:p w:rsidR="00E9566E" w:rsidRPr="0056745A" w:rsidRDefault="00E9566E" w:rsidP="005674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6745A">
        <w:rPr>
          <w:rFonts w:ascii="Times New Roman" w:hAnsi="Times New Roman" w:cs="Times New Roman"/>
        </w:rPr>
        <w:t xml:space="preserve">(ii) Explain solid polymer fuel cell with a neat sketch. (8) </w:t>
      </w:r>
      <w:r w:rsidRPr="0056745A">
        <w:rPr>
          <w:rFonts w:ascii="Times New Roman" w:hAnsi="Times New Roman" w:cs="Times New Roman"/>
          <w:b/>
          <w:bCs/>
        </w:rPr>
        <w:t xml:space="preserve">(Nov/Dec 2014) </w:t>
      </w:r>
    </w:p>
    <w:p w:rsidR="0056745A" w:rsidRPr="0056745A" w:rsidRDefault="00E9566E" w:rsidP="005674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12. Explain the working principle of LPG fuelled engines.(8) </w:t>
      </w:r>
      <w:r w:rsidRPr="0056745A">
        <w:rPr>
          <w:rFonts w:ascii="Times New Roman" w:hAnsi="Times New Roman" w:cs="Times New Roman"/>
          <w:b/>
          <w:bCs/>
          <w:sz w:val="24"/>
          <w:szCs w:val="24"/>
        </w:rPr>
        <w:t>(Apr/May 2015) (Nov/Dec 2015)</w:t>
      </w:r>
    </w:p>
    <w:p w:rsidR="0056745A" w:rsidRPr="0056745A" w:rsidRDefault="0056745A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>13. (i) What are the merits and demerits of LPG as a motor fuel? (8)</w:t>
      </w:r>
    </w:p>
    <w:p w:rsidR="0056745A" w:rsidRPr="0056745A" w:rsidRDefault="0056745A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      (ii) List the advantages of LNG. (8) </w:t>
      </w:r>
      <w:r w:rsidRPr="0056745A">
        <w:rPr>
          <w:rFonts w:ascii="Times New Roman" w:hAnsi="Times New Roman" w:cs="Times New Roman"/>
          <w:b/>
          <w:bCs/>
          <w:sz w:val="24"/>
          <w:szCs w:val="24"/>
        </w:rPr>
        <w:t>(May/June 2016)</w:t>
      </w:r>
      <w:r w:rsidRPr="005674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45A" w:rsidRPr="0056745A" w:rsidRDefault="0056745A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>14. (i) What are the merits and demerits of Hydrogen fuel? (8)</w:t>
      </w:r>
    </w:p>
    <w:p w:rsidR="0056745A" w:rsidRDefault="0056745A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      (ii) Explain the merits of Ethanol fuel. (8)</w:t>
      </w:r>
    </w:p>
    <w:p w:rsidR="00F36A17" w:rsidRDefault="00F36A17" w:rsidP="0056745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are the engine modifications to be undertaken in the SI engine for Alcohols or Ethanol as alternate fuel? (16) </w:t>
      </w:r>
      <w:r>
        <w:rPr>
          <w:rFonts w:ascii="Times New Roman" w:hAnsi="Times New Roman" w:cs="Times New Roman"/>
          <w:b/>
          <w:bCs/>
        </w:rPr>
        <w:t>(Nov/Dec 2016)</w:t>
      </w:r>
    </w:p>
    <w:p w:rsidR="00F36A17" w:rsidRDefault="00F36A17" w:rsidP="0056745A">
      <w:pPr>
        <w:spacing w:after="0"/>
        <w:jc w:val="both"/>
        <w:rPr>
          <w:rFonts w:ascii="Times New Roman" w:hAnsi="Times New Roman" w:cs="Times New Roman"/>
        </w:rPr>
      </w:pPr>
      <w:r w:rsidRPr="00F36A17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(i) What are the advantages of hybrid electric vehicle? (8)</w:t>
      </w:r>
    </w:p>
    <w:p w:rsidR="00F36A17" w:rsidRDefault="00F36A17" w:rsidP="0056745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(ii) Explain the construction and working of the PEM fuel cell with sketch. (8) </w:t>
      </w:r>
      <w:r>
        <w:rPr>
          <w:rFonts w:ascii="Times New Roman" w:hAnsi="Times New Roman" w:cs="Times New Roman"/>
          <w:b/>
          <w:bCs/>
        </w:rPr>
        <w:t>(Nov/Dec 2016)</w:t>
      </w:r>
    </w:p>
    <w:p w:rsidR="00362644" w:rsidRDefault="00362644" w:rsidP="005674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62644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 xml:space="preserve">Explain LPG is an alternate fuel for petrol engine with a diagram. Also explain the performance and emission characteristics. (16)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p w:rsidR="00362644" w:rsidRPr="00362644" w:rsidRDefault="00362644" w:rsidP="0056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44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Explain construction and working principle of hybrid vehicle with a neat sketch. (16) </w:t>
      </w:r>
      <w:r w:rsidRPr="00C16BC2">
        <w:rPr>
          <w:rFonts w:ascii="Times New Roman" w:hAnsi="Times New Roman" w:cs="Times New Roman"/>
          <w:b/>
          <w:bCs/>
        </w:rPr>
        <w:t>(Apr/May 2017)</w:t>
      </w:r>
    </w:p>
    <w:sectPr w:rsidR="00362644" w:rsidRPr="00362644" w:rsidSect="00CE329D">
      <w:pgSz w:w="11907" w:h="16839" w:code="9"/>
      <w:pgMar w:top="709" w:right="850" w:bottom="144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E3" w:rsidRDefault="00CE50E3" w:rsidP="00D25D0A">
      <w:pPr>
        <w:spacing w:after="0" w:line="240" w:lineRule="auto"/>
      </w:pPr>
      <w:r>
        <w:separator/>
      </w:r>
    </w:p>
  </w:endnote>
  <w:endnote w:type="continuationSeparator" w:id="1">
    <w:p w:rsidR="00CE50E3" w:rsidRDefault="00CE50E3" w:rsidP="00D2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E3" w:rsidRDefault="00CE50E3" w:rsidP="00D25D0A">
      <w:pPr>
        <w:spacing w:after="0" w:line="240" w:lineRule="auto"/>
      </w:pPr>
      <w:r>
        <w:separator/>
      </w:r>
    </w:p>
  </w:footnote>
  <w:footnote w:type="continuationSeparator" w:id="1">
    <w:p w:rsidR="00CE50E3" w:rsidRDefault="00CE50E3" w:rsidP="00D2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BF"/>
    <w:rsid w:val="000374E7"/>
    <w:rsid w:val="000C0B91"/>
    <w:rsid w:val="00160A3D"/>
    <w:rsid w:val="00186ABF"/>
    <w:rsid w:val="001A1984"/>
    <w:rsid w:val="001D49D3"/>
    <w:rsid w:val="00236869"/>
    <w:rsid w:val="00283E78"/>
    <w:rsid w:val="002A2411"/>
    <w:rsid w:val="002B0107"/>
    <w:rsid w:val="002F4B89"/>
    <w:rsid w:val="002F5736"/>
    <w:rsid w:val="00307A2F"/>
    <w:rsid w:val="003443E3"/>
    <w:rsid w:val="00362644"/>
    <w:rsid w:val="00371FD6"/>
    <w:rsid w:val="0040333D"/>
    <w:rsid w:val="004C0744"/>
    <w:rsid w:val="004E4CD4"/>
    <w:rsid w:val="005242B3"/>
    <w:rsid w:val="0056745A"/>
    <w:rsid w:val="005C6570"/>
    <w:rsid w:val="005F2D8D"/>
    <w:rsid w:val="00683BD9"/>
    <w:rsid w:val="006947C2"/>
    <w:rsid w:val="006F6028"/>
    <w:rsid w:val="007128D5"/>
    <w:rsid w:val="00791DF9"/>
    <w:rsid w:val="007E746B"/>
    <w:rsid w:val="008009F7"/>
    <w:rsid w:val="008322E9"/>
    <w:rsid w:val="008514E7"/>
    <w:rsid w:val="00890217"/>
    <w:rsid w:val="008C442A"/>
    <w:rsid w:val="008E5F7A"/>
    <w:rsid w:val="008F678A"/>
    <w:rsid w:val="0092062D"/>
    <w:rsid w:val="009F544B"/>
    <w:rsid w:val="009F5AF6"/>
    <w:rsid w:val="00A12E81"/>
    <w:rsid w:val="00B04D5E"/>
    <w:rsid w:val="00B92E16"/>
    <w:rsid w:val="00BE0DAC"/>
    <w:rsid w:val="00C00E1B"/>
    <w:rsid w:val="00C046D8"/>
    <w:rsid w:val="00C10CD6"/>
    <w:rsid w:val="00C16BC2"/>
    <w:rsid w:val="00C87EC8"/>
    <w:rsid w:val="00CE329D"/>
    <w:rsid w:val="00CE50E3"/>
    <w:rsid w:val="00CF7782"/>
    <w:rsid w:val="00D25D0A"/>
    <w:rsid w:val="00DA1398"/>
    <w:rsid w:val="00DE3CBC"/>
    <w:rsid w:val="00E9566E"/>
    <w:rsid w:val="00EB4E82"/>
    <w:rsid w:val="00EC244A"/>
    <w:rsid w:val="00EF4FED"/>
    <w:rsid w:val="00EF786F"/>
    <w:rsid w:val="00F35A49"/>
    <w:rsid w:val="00F36A17"/>
    <w:rsid w:val="00F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D2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0A"/>
  </w:style>
  <w:style w:type="paragraph" w:styleId="Footer">
    <w:name w:val="footer"/>
    <w:basedOn w:val="Normal"/>
    <w:link w:val="FooterChar"/>
    <w:uiPriority w:val="99"/>
    <w:semiHidden/>
    <w:unhideWhenUsed/>
    <w:rsid w:val="00D2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akt003</dc:creator>
  <cp:lastModifiedBy>AKTMECH</cp:lastModifiedBy>
  <cp:revision>27</cp:revision>
  <dcterms:created xsi:type="dcterms:W3CDTF">2018-01-19T05:04:00Z</dcterms:created>
  <dcterms:modified xsi:type="dcterms:W3CDTF">2020-01-28T05:32:00Z</dcterms:modified>
</cp:coreProperties>
</file>